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48968C7A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5F0D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«Мытищинский» адрес места нахождения: МО, </w:t>
      </w:r>
      <w:proofErr w:type="spellStart"/>
      <w:r w:rsidR="005F0DD5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г.о.Мытищи</w:t>
      </w:r>
      <w:proofErr w:type="spellEnd"/>
      <w:r w:rsidR="005F0D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F0DD5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ул.Карла</w:t>
      </w:r>
      <w:proofErr w:type="spellEnd"/>
      <w:r w:rsidR="005F0D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Маркса д.55</w:t>
      </w:r>
    </w:p>
    <w:p w14:paraId="5FF49131" w14:textId="77777777" w:rsidR="003B64EC" w:rsidRPr="003B64EC" w:rsidRDefault="003B64EC" w:rsidP="003B64E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64EC">
        <w:rPr>
          <w:rFonts w:ascii="Times New Roman" w:hAnsi="Times New Roman" w:cs="Times New Roman"/>
          <w:b/>
          <w:bCs/>
          <w:sz w:val="28"/>
          <w:szCs w:val="28"/>
          <w:u w:val="single"/>
        </w:rPr>
        <w:t>Уборщик служебных помещений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1BAD68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3B64EC">
        <w:rPr>
          <w:rFonts w:ascii="Times New Roman" w:hAnsi="Times New Roman" w:cs="Times New Roman"/>
          <w:sz w:val="28"/>
          <w:szCs w:val="28"/>
        </w:rPr>
        <w:t xml:space="preserve">21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5081075D" w14:textId="77777777" w:rsidR="003B64EC" w:rsidRPr="003B64EC" w:rsidRDefault="003B64EC" w:rsidP="003B64EC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B64EC">
        <w:rPr>
          <w:rFonts w:ascii="Times New Roman" w:hAnsi="Times New Roman" w:cs="Times New Roman"/>
          <w:sz w:val="28"/>
          <w:szCs w:val="28"/>
        </w:rPr>
        <w:t>Уборка производственных помещений, вынос мусора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38A9A13" w14:textId="77777777" w:rsidR="005F0DD5" w:rsidRPr="00BE5D9D" w:rsidRDefault="005F0DD5" w:rsidP="005F0DD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3745948F" w14:textId="77777777" w:rsidR="005F0DD5" w:rsidRPr="00BE5D9D" w:rsidRDefault="005F0DD5" w:rsidP="005F0DD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360FAA2" w14:textId="77777777" w:rsidR="005F0DD5" w:rsidRDefault="005F0DD5" w:rsidP="005F0DD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Светлана Ильинична</w:t>
      </w:r>
    </w:p>
    <w:p w14:paraId="3A7BD3AC" w14:textId="77777777" w:rsidR="005F0DD5" w:rsidRPr="00BE5D9D" w:rsidRDefault="005F0DD5" w:rsidP="005F0DD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8 (495) 584 01 05</w:t>
      </w:r>
    </w:p>
    <w:p w14:paraId="3B743784" w14:textId="77777777" w:rsidR="005F0DD5" w:rsidRDefault="005F0DD5" w:rsidP="005F0DD5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p w14:paraId="45A79664" w14:textId="0581118A" w:rsidR="000623C6" w:rsidRDefault="000623C6" w:rsidP="005F0DD5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24"/>
  </w:num>
  <w:num w:numId="9">
    <w:abstractNumId w:val="11"/>
  </w:num>
  <w:num w:numId="10">
    <w:abstractNumId w:val="26"/>
  </w:num>
  <w:num w:numId="11">
    <w:abstractNumId w:val="17"/>
  </w:num>
  <w:num w:numId="12">
    <w:abstractNumId w:val="7"/>
  </w:num>
  <w:num w:numId="13">
    <w:abstractNumId w:val="13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  <w:num w:numId="18">
    <w:abstractNumId w:val="15"/>
  </w:num>
  <w:num w:numId="19">
    <w:abstractNumId w:val="14"/>
  </w:num>
  <w:num w:numId="20">
    <w:abstractNumId w:val="21"/>
  </w:num>
  <w:num w:numId="21">
    <w:abstractNumId w:val="4"/>
  </w:num>
  <w:num w:numId="22">
    <w:abstractNumId w:val="5"/>
  </w:num>
  <w:num w:numId="23">
    <w:abstractNumId w:val="8"/>
  </w:num>
  <w:num w:numId="24">
    <w:abstractNumId w:val="18"/>
  </w:num>
  <w:num w:numId="25">
    <w:abstractNumId w:val="22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3B64EC"/>
    <w:rsid w:val="003C1FEA"/>
    <w:rsid w:val="00504C37"/>
    <w:rsid w:val="005577E9"/>
    <w:rsid w:val="005843CC"/>
    <w:rsid w:val="00585983"/>
    <w:rsid w:val="005C21E0"/>
    <w:rsid w:val="005C3B61"/>
    <w:rsid w:val="005F0DD5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2024-04-08T05:59:00Z</dcterms:created>
  <dcterms:modified xsi:type="dcterms:W3CDTF">2024-04-08T05:59:00Z</dcterms:modified>
</cp:coreProperties>
</file>